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909" w:rsidRDefault="00C10909" w:rsidP="00C10909">
      <w:pPr>
        <w:spacing w:after="0" w:line="240" w:lineRule="auto"/>
        <w:jc w:val="center"/>
        <w:rPr>
          <w:u w:val="single"/>
        </w:rPr>
      </w:pPr>
      <w:bookmarkStart w:id="0" w:name="_GoBack"/>
      <w:bookmarkEnd w:id="0"/>
      <w:r w:rsidRPr="00C10909">
        <w:rPr>
          <w:sz w:val="32"/>
          <w:szCs w:val="32"/>
          <w:u w:val="single"/>
        </w:rPr>
        <w:t>Scientific Method Projects:</w:t>
      </w:r>
      <w:r>
        <w:rPr>
          <w:u w:val="single"/>
        </w:rPr>
        <w:t xml:space="preserve"> </w:t>
      </w:r>
    </w:p>
    <w:p w:rsidR="005206EE" w:rsidRPr="00C10909" w:rsidRDefault="008425D4" w:rsidP="00C10909">
      <w:pPr>
        <w:spacing w:after="0" w:line="240" w:lineRule="auto"/>
        <w:jc w:val="center"/>
        <w:rPr>
          <w:sz w:val="28"/>
          <w:szCs w:val="28"/>
          <w:u w:val="single"/>
        </w:rPr>
      </w:pPr>
      <w:r w:rsidRPr="00C10909">
        <w:rPr>
          <w:sz w:val="28"/>
          <w:szCs w:val="28"/>
          <w:u w:val="single"/>
        </w:rPr>
        <w:t>Research Plan Instructions</w:t>
      </w:r>
      <w:r w:rsidR="00A74E73">
        <w:rPr>
          <w:sz w:val="28"/>
          <w:szCs w:val="28"/>
          <w:u w:val="single"/>
        </w:rPr>
        <w:t xml:space="preserve"> (</w:t>
      </w:r>
      <w:r w:rsidR="00A74E73" w:rsidRPr="006A299C">
        <w:rPr>
          <w:b/>
          <w:sz w:val="28"/>
          <w:szCs w:val="28"/>
          <w:u w:val="single"/>
        </w:rPr>
        <w:t>Attach to Form 1A</w:t>
      </w:r>
      <w:r w:rsidR="00A74E73">
        <w:rPr>
          <w:sz w:val="28"/>
          <w:szCs w:val="28"/>
          <w:u w:val="single"/>
        </w:rPr>
        <w:t>)</w:t>
      </w:r>
    </w:p>
    <w:p w:rsidR="006B15DE" w:rsidRDefault="006B15DE" w:rsidP="00657254">
      <w:pPr>
        <w:spacing w:line="240" w:lineRule="auto"/>
        <w:rPr>
          <w:i/>
        </w:rPr>
      </w:pPr>
      <w:r>
        <w:rPr>
          <w:i/>
        </w:rPr>
        <w:t xml:space="preserve">A written outline of your project PLAN </w:t>
      </w:r>
      <w:r w:rsidR="00C10909">
        <w:rPr>
          <w:i/>
        </w:rPr>
        <w:t xml:space="preserve">                    </w:t>
      </w:r>
      <w:r>
        <w:rPr>
          <w:i/>
        </w:rPr>
        <w:t xml:space="preserve">(NOTE- you </w:t>
      </w:r>
      <w:proofErr w:type="gramStart"/>
      <w:r>
        <w:rPr>
          <w:i/>
        </w:rPr>
        <w:t>cannot  begin</w:t>
      </w:r>
      <w:proofErr w:type="gramEnd"/>
      <w:r>
        <w:rPr>
          <w:i/>
        </w:rPr>
        <w:t xml:space="preserve"> experimenting until this plan is approved)</w:t>
      </w:r>
    </w:p>
    <w:p w:rsidR="008425D4" w:rsidRDefault="004F62ED" w:rsidP="004F62ED">
      <w:pPr>
        <w:spacing w:line="240" w:lineRule="auto"/>
        <w:ind w:firstLine="360"/>
      </w:pPr>
      <w:r w:rsidRPr="004F62ED">
        <w:t xml:space="preserve">    </w:t>
      </w:r>
      <w:r w:rsidR="008425D4">
        <w:rPr>
          <w:u w:val="single"/>
        </w:rPr>
        <w:t>Heading:</w:t>
      </w:r>
      <w:r w:rsidR="00657254">
        <w:tab/>
      </w:r>
      <w:r w:rsidR="00657254">
        <w:tab/>
      </w:r>
      <w:r w:rsidR="00657254">
        <w:tab/>
      </w:r>
      <w:r w:rsidR="00657254">
        <w:tab/>
      </w:r>
      <w:r w:rsidR="00657254">
        <w:tab/>
      </w:r>
      <w:r w:rsidR="00657254">
        <w:tab/>
      </w:r>
      <w:r w:rsidR="00657254">
        <w:tab/>
      </w:r>
      <w:r w:rsidR="00657254">
        <w:tab/>
      </w:r>
      <w:r w:rsidR="00657254">
        <w:tab/>
      </w:r>
      <w:r w:rsidR="00657254">
        <w:tab/>
      </w:r>
      <w:r w:rsidR="00657254">
        <w:tab/>
      </w:r>
      <w:r w:rsidR="00657254">
        <w:tab/>
      </w:r>
      <w:r w:rsidR="00657254">
        <w:tab/>
      </w:r>
      <w:r w:rsidR="00657254">
        <w:tab/>
      </w:r>
      <w:r w:rsidR="008425D4">
        <w:t>Name</w:t>
      </w:r>
      <w:r w:rsidR="00657254">
        <w:tab/>
      </w:r>
      <w:r w:rsidR="00657254">
        <w:tab/>
      </w:r>
      <w:r w:rsidR="00657254">
        <w:tab/>
      </w:r>
      <w:r w:rsidR="00657254">
        <w:tab/>
      </w:r>
      <w:r w:rsidR="00657254">
        <w:tab/>
      </w:r>
      <w:r w:rsidR="00657254">
        <w:tab/>
      </w:r>
      <w:r w:rsidR="00657254">
        <w:tab/>
      </w:r>
      <w:r w:rsidR="00657254">
        <w:tab/>
      </w:r>
      <w:r w:rsidR="00657254">
        <w:tab/>
      </w:r>
      <w:r w:rsidR="00657254">
        <w:tab/>
      </w:r>
      <w:r w:rsidR="00657254">
        <w:tab/>
      </w:r>
      <w:r w:rsidR="00657254">
        <w:tab/>
      </w:r>
      <w:r w:rsidR="00657254">
        <w:tab/>
      </w:r>
      <w:r w:rsidR="00657254">
        <w:tab/>
      </w:r>
      <w:r w:rsidR="008425D4">
        <w:t>Title of Project</w:t>
      </w:r>
      <w:r w:rsidR="00657254">
        <w:tab/>
      </w:r>
      <w:r w:rsidR="00657254">
        <w:tab/>
      </w:r>
      <w:r w:rsidR="00657254">
        <w:tab/>
      </w:r>
      <w:r w:rsidR="00657254">
        <w:tab/>
      </w:r>
      <w:r w:rsidR="00657254">
        <w:tab/>
      </w:r>
      <w:r w:rsidR="00657254">
        <w:tab/>
      </w:r>
      <w:r w:rsidR="00657254">
        <w:tab/>
      </w:r>
      <w:r w:rsidR="00657254">
        <w:tab/>
      </w:r>
      <w:r w:rsidR="00657254">
        <w:tab/>
      </w:r>
      <w:r w:rsidR="00657254">
        <w:tab/>
      </w:r>
      <w:r w:rsidR="00657254">
        <w:tab/>
      </w:r>
      <w:r w:rsidR="00657254">
        <w:tab/>
      </w:r>
      <w:r w:rsidR="008425D4">
        <w:t xml:space="preserve">Category </w:t>
      </w:r>
    </w:p>
    <w:p w:rsidR="008425D4" w:rsidRDefault="008425D4" w:rsidP="008425D4">
      <w:pPr>
        <w:pStyle w:val="ListParagraph"/>
        <w:numPr>
          <w:ilvl w:val="0"/>
          <w:numId w:val="1"/>
        </w:numPr>
      </w:pPr>
      <w:r w:rsidRPr="008425D4">
        <w:rPr>
          <w:u w:val="single"/>
        </w:rPr>
        <w:t>Question</w:t>
      </w:r>
      <w:r>
        <w:t xml:space="preserve"> (or Problem)- Overview of the topic inves</w:t>
      </w:r>
      <w:r w:rsidR="002B158A">
        <w:t>t</w:t>
      </w:r>
      <w:r>
        <w:t>igated</w:t>
      </w:r>
    </w:p>
    <w:p w:rsidR="008425D4" w:rsidRPr="008425D4" w:rsidRDefault="008425D4" w:rsidP="008425D4">
      <w:pPr>
        <w:pStyle w:val="ListParagraph"/>
        <w:numPr>
          <w:ilvl w:val="0"/>
          <w:numId w:val="1"/>
        </w:numPr>
        <w:rPr>
          <w:u w:val="single"/>
        </w:rPr>
      </w:pPr>
      <w:r w:rsidRPr="008425D4">
        <w:rPr>
          <w:u w:val="single"/>
        </w:rPr>
        <w:t>Hypothesis</w:t>
      </w:r>
      <w:r>
        <w:t xml:space="preserve">- </w:t>
      </w:r>
      <w:r w:rsidR="001B4EE4">
        <w:t>“If” (</w:t>
      </w:r>
      <w:r w:rsidR="009C5CC5">
        <w:t xml:space="preserve">reference a general </w:t>
      </w:r>
      <w:r w:rsidR="001B4EE4">
        <w:t xml:space="preserve">idea to be supported)... </w:t>
      </w:r>
      <w:r w:rsidR="009C5CC5">
        <w:t xml:space="preserve"> then a </w:t>
      </w:r>
      <w:r>
        <w:t>specific statement of what you think the result will be of the experiment you will do.</w:t>
      </w:r>
    </w:p>
    <w:p w:rsidR="008425D4" w:rsidRPr="008425D4" w:rsidRDefault="008425D4" w:rsidP="008425D4">
      <w:pPr>
        <w:pStyle w:val="ListParagraph"/>
        <w:numPr>
          <w:ilvl w:val="0"/>
          <w:numId w:val="1"/>
        </w:numPr>
        <w:rPr>
          <w:u w:val="single"/>
        </w:rPr>
      </w:pPr>
      <w:r w:rsidRPr="008425D4">
        <w:rPr>
          <w:u w:val="single"/>
        </w:rPr>
        <w:t>Materials</w:t>
      </w:r>
      <w:r>
        <w:rPr>
          <w:u w:val="single"/>
        </w:rPr>
        <w:t>-</w:t>
      </w:r>
    </w:p>
    <w:p w:rsidR="008425D4" w:rsidRDefault="008425D4" w:rsidP="008425D4">
      <w:pPr>
        <w:pStyle w:val="ListParagraph"/>
        <w:ind w:left="1440"/>
      </w:pPr>
      <w:r>
        <w:t>List materials to be used</w:t>
      </w:r>
      <w:r>
        <w:tab/>
      </w:r>
      <w:r>
        <w:tab/>
      </w:r>
      <w:r>
        <w:tab/>
        <w:t>Give model name or number appropriately for tools</w:t>
      </w:r>
    </w:p>
    <w:p w:rsidR="008425D4" w:rsidRDefault="008425D4" w:rsidP="008425D4">
      <w:pPr>
        <w:pStyle w:val="ListParagraph"/>
        <w:ind w:left="1440"/>
      </w:pPr>
      <w:r>
        <w:t>In column format</w:t>
      </w:r>
      <w:r>
        <w:tab/>
      </w:r>
      <w:r>
        <w:tab/>
      </w:r>
      <w:r>
        <w:tab/>
      </w:r>
      <w:r>
        <w:tab/>
        <w:t xml:space="preserve">Use ® </w:t>
      </w:r>
      <w:r w:rsidR="00EE3B2A">
        <w:t>for any brand names used</w:t>
      </w:r>
    </w:p>
    <w:p w:rsidR="008425D4" w:rsidRDefault="008425D4" w:rsidP="008425D4">
      <w:pPr>
        <w:pStyle w:val="ListParagraph"/>
        <w:ind w:left="1440"/>
      </w:pPr>
      <w:r>
        <w:t>Do not number the list</w:t>
      </w:r>
      <w:r w:rsidR="00782BAB">
        <w:tab/>
      </w:r>
      <w:r w:rsidR="00782BAB">
        <w:tab/>
      </w:r>
      <w:r w:rsidR="00782BAB">
        <w:tab/>
      </w:r>
      <w:r w:rsidR="00782BAB">
        <w:tab/>
        <w:t xml:space="preserve">Note: Human participants are not “materials” nor are </w:t>
      </w:r>
    </w:p>
    <w:p w:rsidR="008425D4" w:rsidRDefault="008425D4" w:rsidP="008425D4">
      <w:pPr>
        <w:pStyle w:val="ListParagraph"/>
        <w:ind w:left="1440"/>
      </w:pPr>
      <w:r>
        <w:t xml:space="preserve">List equipment </w:t>
      </w:r>
      <w:r w:rsidR="00782BAB">
        <w:tab/>
      </w:r>
      <w:r w:rsidR="00782BAB">
        <w:tab/>
      </w:r>
      <w:r w:rsidR="00782BAB">
        <w:tab/>
      </w:r>
      <w:r w:rsidR="00782BAB">
        <w:tab/>
      </w:r>
      <w:r w:rsidR="00782BAB">
        <w:tab/>
      </w:r>
      <w:r w:rsidR="00782BAB">
        <w:tab/>
      </w:r>
      <w:r w:rsidR="00782BAB">
        <w:tab/>
      </w:r>
      <w:r w:rsidR="00782BAB">
        <w:tab/>
        <w:t>vertebrate animals</w:t>
      </w:r>
      <w:r w:rsidR="00782BAB">
        <w:tab/>
      </w:r>
      <w:r w:rsidR="00782BAB">
        <w:tab/>
      </w:r>
    </w:p>
    <w:p w:rsidR="008425D4" w:rsidRDefault="008425D4" w:rsidP="008425D4">
      <w:pPr>
        <w:pStyle w:val="ListParagraph"/>
        <w:ind w:left="1440"/>
      </w:pPr>
      <w:r>
        <w:t>Itemize consumables</w:t>
      </w:r>
      <w:r w:rsidR="00782BAB">
        <w:tab/>
      </w:r>
      <w:r w:rsidR="00782BAB">
        <w:tab/>
      </w:r>
      <w:r w:rsidR="00782BAB">
        <w:tab/>
      </w:r>
      <w:r w:rsidR="00782BAB">
        <w:tab/>
        <w:t>Refer to questionnaires used in the materials list</w:t>
      </w:r>
    </w:p>
    <w:p w:rsidR="008425D4" w:rsidRDefault="008425D4" w:rsidP="008425D4">
      <w:pPr>
        <w:pStyle w:val="ListParagraph"/>
        <w:ind w:left="1440"/>
      </w:pPr>
      <w:r>
        <w:t xml:space="preserve">List any questionnaires or tests </w:t>
      </w:r>
      <w:r w:rsidR="00782BAB">
        <w:tab/>
      </w:r>
      <w:r w:rsidR="00782BAB">
        <w:tab/>
      </w:r>
      <w:r w:rsidR="00782BAB">
        <w:tab/>
      </w:r>
      <w:proofErr w:type="gramStart"/>
      <w:r w:rsidR="00782BAB">
        <w:t>Attach</w:t>
      </w:r>
      <w:proofErr w:type="gramEnd"/>
      <w:r w:rsidR="00782BAB">
        <w:t xml:space="preserve"> all items to be shown to human participants </w:t>
      </w:r>
    </w:p>
    <w:p w:rsidR="008425D4" w:rsidRDefault="00782BAB" w:rsidP="008425D4">
      <w:pPr>
        <w:pStyle w:val="ListParagraph"/>
        <w:ind w:left="1440"/>
      </w:pPr>
      <w:r>
        <w:t>List an</w:t>
      </w:r>
      <w:r w:rsidR="00EC3CEB">
        <w:t>y music, video games by name</w:t>
      </w:r>
      <w:r w:rsidR="00EC3CEB">
        <w:tab/>
      </w:r>
      <w:r w:rsidR="00EC3CEB">
        <w:tab/>
        <w:t xml:space="preserve">    </w:t>
      </w:r>
      <w:r>
        <w:t>(</w:t>
      </w:r>
      <w:r w:rsidR="00EC3CEB">
        <w:t xml:space="preserve">questionnaires, tests, </w:t>
      </w:r>
      <w:r>
        <w:t>photos, reading material, etc)</w:t>
      </w:r>
    </w:p>
    <w:p w:rsidR="009C5CC5" w:rsidRPr="009C5CC5" w:rsidRDefault="008425D4" w:rsidP="009C5CC5">
      <w:pPr>
        <w:pStyle w:val="ListParagraph"/>
        <w:rPr>
          <w:b/>
          <w:i/>
        </w:rPr>
      </w:pPr>
      <w:r w:rsidRPr="008425D4">
        <w:rPr>
          <w:u w:val="single"/>
        </w:rPr>
        <w:t>Method</w:t>
      </w:r>
      <w:r w:rsidR="00EE3B2A">
        <w:rPr>
          <w:u w:val="single"/>
        </w:rPr>
        <w:t>-</w:t>
      </w:r>
      <w:r w:rsidR="009C5CC5">
        <w:rPr>
          <w:u w:val="single"/>
        </w:rPr>
        <w:t xml:space="preserve"> </w:t>
      </w:r>
      <w:r w:rsidR="009C5CC5">
        <w:rPr>
          <w:b/>
          <w:i/>
          <w:u w:val="single"/>
        </w:rPr>
        <w:t>(Set Up</w:t>
      </w:r>
      <w:proofErr w:type="gramStart"/>
      <w:r w:rsidR="009C5CC5">
        <w:rPr>
          <w:b/>
          <w:i/>
          <w:u w:val="single"/>
        </w:rPr>
        <w:t>,  Execution</w:t>
      </w:r>
      <w:proofErr w:type="gramEnd"/>
      <w:r w:rsidR="009C5CC5">
        <w:rPr>
          <w:b/>
          <w:i/>
          <w:u w:val="single"/>
        </w:rPr>
        <w:t>, Data Collection)</w:t>
      </w:r>
    </w:p>
    <w:p w:rsidR="00EE3B2A" w:rsidRDefault="00EE3B2A" w:rsidP="00EE3B2A">
      <w:pPr>
        <w:pStyle w:val="ListParagraph"/>
        <w:numPr>
          <w:ilvl w:val="0"/>
          <w:numId w:val="2"/>
        </w:numPr>
      </w:pPr>
      <w:r>
        <w:t>Number the steps to be followed</w:t>
      </w:r>
    </w:p>
    <w:p w:rsidR="00EE3B2A" w:rsidRDefault="00EE3B2A" w:rsidP="00EE3B2A">
      <w:pPr>
        <w:pStyle w:val="ListParagraph"/>
        <w:numPr>
          <w:ilvl w:val="0"/>
          <w:numId w:val="2"/>
        </w:numPr>
      </w:pPr>
      <w:r>
        <w:t>Use 3</w:t>
      </w:r>
      <w:r w:rsidRPr="00EE3B2A">
        <w:rPr>
          <w:vertAlign w:val="superscript"/>
        </w:rPr>
        <w:t>rd</w:t>
      </w:r>
      <w:r>
        <w:t xml:space="preserve"> Person, Passive Voice, Future Tense for text of Research Plan Method</w:t>
      </w:r>
      <w:r w:rsidR="00EC3CEB">
        <w:t>(“length will be measured”)</w:t>
      </w:r>
    </w:p>
    <w:p w:rsidR="009C5CC5" w:rsidRDefault="009C5CC5" w:rsidP="009C5CC5">
      <w:pPr>
        <w:pStyle w:val="ListParagraph"/>
        <w:ind w:left="1080"/>
      </w:pPr>
      <w:r>
        <w:rPr>
          <w:u w:val="single"/>
        </w:rPr>
        <w:t>Set Up</w:t>
      </w:r>
    </w:p>
    <w:p w:rsidR="009C5CC5" w:rsidRDefault="009C5CC5" w:rsidP="00EE3B2A">
      <w:pPr>
        <w:pStyle w:val="ListParagraph"/>
        <w:numPr>
          <w:ilvl w:val="0"/>
          <w:numId w:val="2"/>
        </w:numPr>
      </w:pPr>
      <w:r>
        <w:t>Describe how the materials listed above will be used to arrange the experimental  and control set up</w:t>
      </w:r>
    </w:p>
    <w:p w:rsidR="009C5CC5" w:rsidRDefault="009C5CC5" w:rsidP="009C5CC5">
      <w:pPr>
        <w:pStyle w:val="ListParagraph"/>
        <w:numPr>
          <w:ilvl w:val="0"/>
          <w:numId w:val="2"/>
        </w:numPr>
      </w:pPr>
      <w:r>
        <w:t>Feel free to draw a line diagram to fully identify experimental set up</w:t>
      </w:r>
    </w:p>
    <w:p w:rsidR="009C5CC5" w:rsidRDefault="009C5CC5" w:rsidP="009C5CC5">
      <w:pPr>
        <w:pStyle w:val="ListParagraph"/>
        <w:ind w:left="1080"/>
      </w:pPr>
      <w:r>
        <w:rPr>
          <w:u w:val="single"/>
        </w:rPr>
        <w:t>Execution</w:t>
      </w:r>
    </w:p>
    <w:p w:rsidR="00EE3B2A" w:rsidRDefault="00EE3B2A" w:rsidP="00EE3B2A">
      <w:pPr>
        <w:pStyle w:val="ListParagraph"/>
        <w:numPr>
          <w:ilvl w:val="0"/>
          <w:numId w:val="2"/>
        </w:numPr>
      </w:pPr>
      <w:r>
        <w:t>Be specific about every step.</w:t>
      </w:r>
    </w:p>
    <w:p w:rsidR="009C5CC5" w:rsidRDefault="009C5CC5" w:rsidP="009C5CC5">
      <w:pPr>
        <w:pStyle w:val="ListParagraph"/>
        <w:numPr>
          <w:ilvl w:val="0"/>
          <w:numId w:val="2"/>
        </w:numPr>
      </w:pPr>
      <w:r>
        <w:t>Explain in detail what is to be done for one level of independent variable.</w:t>
      </w:r>
    </w:p>
    <w:p w:rsidR="009C5CC5" w:rsidRDefault="009C5CC5" w:rsidP="009C5CC5">
      <w:pPr>
        <w:pStyle w:val="ListParagraph"/>
        <w:numPr>
          <w:ilvl w:val="0"/>
          <w:numId w:val="2"/>
        </w:numPr>
      </w:pPr>
      <w:r>
        <w:t xml:space="preserve"> Identify how many trials will be run for each level of Independent Variable.</w:t>
      </w:r>
    </w:p>
    <w:p w:rsidR="009C5CC5" w:rsidRDefault="009C5CC5" w:rsidP="00EE3B2A">
      <w:pPr>
        <w:pStyle w:val="ListParagraph"/>
        <w:numPr>
          <w:ilvl w:val="0"/>
          <w:numId w:val="2"/>
        </w:numPr>
      </w:pPr>
      <w:r>
        <w:t>May say “repeat steps #5-8” for each level of independent variable (identify each one)</w:t>
      </w:r>
    </w:p>
    <w:p w:rsidR="00EE3B2A" w:rsidRDefault="00EE3B2A" w:rsidP="00EE3B2A">
      <w:pPr>
        <w:pStyle w:val="ListParagraph"/>
        <w:numPr>
          <w:ilvl w:val="0"/>
          <w:numId w:val="2"/>
        </w:numPr>
      </w:pPr>
      <w:r>
        <w:t>Be sure that another scientist reading this would be able to exactly imitate your experiment, and therefore be able to support your findings.</w:t>
      </w:r>
    </w:p>
    <w:p w:rsidR="009C5CC5" w:rsidRDefault="009C5CC5" w:rsidP="009C5CC5">
      <w:pPr>
        <w:pStyle w:val="ListParagraph"/>
        <w:ind w:left="1080"/>
        <w:rPr>
          <w:u w:val="single"/>
        </w:rPr>
      </w:pPr>
      <w:r w:rsidRPr="008425D4">
        <w:rPr>
          <w:u w:val="single"/>
        </w:rPr>
        <w:t>Data</w:t>
      </w:r>
      <w:r>
        <w:rPr>
          <w:u w:val="single"/>
        </w:rPr>
        <w:t xml:space="preserve"> Collection</w:t>
      </w:r>
      <w:r w:rsidRPr="008425D4">
        <w:rPr>
          <w:u w:val="single"/>
        </w:rPr>
        <w:t xml:space="preserve"> </w:t>
      </w:r>
      <w:r>
        <w:rPr>
          <w:u w:val="single"/>
        </w:rPr>
        <w:t>-</w:t>
      </w:r>
    </w:p>
    <w:p w:rsidR="00EE3B2A" w:rsidRDefault="00EE3B2A" w:rsidP="00EE3B2A">
      <w:pPr>
        <w:pStyle w:val="ListParagraph"/>
        <w:numPr>
          <w:ilvl w:val="0"/>
          <w:numId w:val="2"/>
        </w:numPr>
      </w:pPr>
      <w:r>
        <w:t>Identify what is to be recorded (dependent variable) with the units to be used.</w:t>
      </w:r>
    </w:p>
    <w:p w:rsidR="009C5CC5" w:rsidRDefault="00EE3B2A" w:rsidP="009C5CC5">
      <w:pPr>
        <w:pStyle w:val="ListParagraph"/>
        <w:numPr>
          <w:ilvl w:val="0"/>
          <w:numId w:val="2"/>
        </w:numPr>
      </w:pPr>
      <w:r>
        <w:t>If a self identified “Scale of Color” or “Scale of Health”, etc is to be used, specify the range of numbers to be used (e.g. 0-3 or 0-5) and explain what each numeric value in your scale represents.</w:t>
      </w:r>
    </w:p>
    <w:p w:rsidR="00541A8E" w:rsidRDefault="004F62ED" w:rsidP="009C5CC5">
      <w:pPr>
        <w:pStyle w:val="ListParagraph"/>
        <w:numPr>
          <w:ilvl w:val="0"/>
          <w:numId w:val="2"/>
        </w:numPr>
      </w:pPr>
      <w:r>
        <w:t xml:space="preserve">Prepare Data Collection Tables complete with Title (Dep Variable with units), First Column listing Levels of </w:t>
      </w:r>
      <w:proofErr w:type="spellStart"/>
      <w:r>
        <w:t>Ind</w:t>
      </w:r>
      <w:proofErr w:type="spellEnd"/>
      <w:r>
        <w:t xml:space="preserve"> Variable and Control, </w:t>
      </w:r>
      <w:proofErr w:type="gramStart"/>
      <w:r>
        <w:t>all</w:t>
      </w:r>
      <w:proofErr w:type="gramEnd"/>
      <w:r>
        <w:t xml:space="preserve"> other Column Headings showing Trial #. The last column can be used for the form of Analysis to be used (e.g. “Average” for quantitative data, or “Mode” for qualitative data).</w:t>
      </w:r>
      <w:r>
        <w:tab/>
      </w:r>
    </w:p>
    <w:tbl>
      <w:tblPr>
        <w:tblW w:w="10400" w:type="dxa"/>
        <w:tblInd w:w="93" w:type="dxa"/>
        <w:tblLook w:val="04A0" w:firstRow="1" w:lastRow="0" w:firstColumn="1" w:lastColumn="0" w:noHBand="0" w:noVBand="1"/>
      </w:tblPr>
      <w:tblGrid>
        <w:gridCol w:w="2200"/>
        <w:gridCol w:w="960"/>
        <w:gridCol w:w="960"/>
        <w:gridCol w:w="960"/>
        <w:gridCol w:w="960"/>
        <w:gridCol w:w="960"/>
        <w:gridCol w:w="960"/>
        <w:gridCol w:w="2440"/>
      </w:tblGrid>
      <w:tr w:rsidR="00541A8E" w:rsidRPr="00541A8E" w:rsidTr="00541A8E">
        <w:trPr>
          <w:trHeight w:val="360"/>
        </w:trPr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8E" w:rsidRPr="00541A8E" w:rsidRDefault="00541A8E" w:rsidP="00541A8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41A8E">
              <w:rPr>
                <w:rFonts w:eastAsia="Times New Roman" w:cs="Calibri"/>
                <w:color w:val="000000"/>
                <w:sz w:val="24"/>
                <w:szCs w:val="24"/>
              </w:rPr>
              <w:t>Title: Dependent Variable (units)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8E" w:rsidRPr="00541A8E" w:rsidRDefault="00541A8E" w:rsidP="00541A8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8E" w:rsidRPr="00541A8E" w:rsidRDefault="00541A8E" w:rsidP="00541A8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8E" w:rsidRPr="00541A8E" w:rsidRDefault="00541A8E" w:rsidP="00541A8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8E" w:rsidRPr="00541A8E" w:rsidRDefault="00541A8E" w:rsidP="00541A8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8E" w:rsidRPr="00541A8E" w:rsidRDefault="00541A8E" w:rsidP="00541A8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541A8E" w:rsidRPr="00541A8E" w:rsidTr="001B4EE4">
        <w:trPr>
          <w:trHeight w:val="512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8E" w:rsidRPr="00541A8E" w:rsidRDefault="00541A8E" w:rsidP="00541A8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541A8E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8E" w:rsidRPr="001B4EE4" w:rsidRDefault="00541A8E" w:rsidP="00541A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B4EE4">
              <w:rPr>
                <w:rFonts w:eastAsia="Times New Roman" w:cs="Calibri"/>
                <w:color w:val="000000"/>
                <w:sz w:val="18"/>
                <w:szCs w:val="18"/>
              </w:rPr>
              <w:t>Trial #1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8E" w:rsidRPr="001B4EE4" w:rsidRDefault="00541A8E" w:rsidP="00541A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B4EE4">
              <w:rPr>
                <w:rFonts w:eastAsia="Times New Roman" w:cs="Calibri"/>
                <w:color w:val="000000"/>
                <w:sz w:val="18"/>
                <w:szCs w:val="18"/>
              </w:rPr>
              <w:t>Trial #2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8E" w:rsidRPr="001B4EE4" w:rsidRDefault="00541A8E" w:rsidP="00541A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B4EE4">
              <w:rPr>
                <w:rFonts w:eastAsia="Times New Roman" w:cs="Calibri"/>
                <w:color w:val="000000"/>
                <w:sz w:val="18"/>
                <w:szCs w:val="18"/>
              </w:rPr>
              <w:t>Trial #3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8E" w:rsidRPr="001B4EE4" w:rsidRDefault="00541A8E" w:rsidP="00541A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B4EE4">
              <w:rPr>
                <w:rFonts w:eastAsia="Times New Roman" w:cs="Calibri"/>
                <w:color w:val="000000"/>
                <w:sz w:val="18"/>
                <w:szCs w:val="18"/>
              </w:rPr>
              <w:t>Trial #4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8E" w:rsidRPr="001B4EE4" w:rsidRDefault="00541A8E" w:rsidP="00541A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B4EE4">
              <w:rPr>
                <w:rFonts w:eastAsia="Times New Roman" w:cs="Calibri"/>
                <w:color w:val="000000"/>
                <w:sz w:val="18"/>
                <w:szCs w:val="18"/>
              </w:rPr>
              <w:t>Trial #5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8E" w:rsidRPr="001B4EE4" w:rsidRDefault="00541A8E" w:rsidP="00541A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B4EE4">
              <w:rPr>
                <w:rFonts w:eastAsia="Times New Roman" w:cs="Calibri"/>
                <w:color w:val="000000"/>
                <w:sz w:val="18"/>
                <w:szCs w:val="18"/>
              </w:rPr>
              <w:t>Trial #6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A8E" w:rsidRPr="001B4EE4" w:rsidRDefault="00541A8E" w:rsidP="00541A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B4EE4">
              <w:rPr>
                <w:rFonts w:eastAsia="Times New Roman" w:cs="Calibri"/>
                <w:color w:val="000000"/>
                <w:sz w:val="18"/>
                <w:szCs w:val="18"/>
              </w:rPr>
              <w:t>Form of Data Analysis (e.g. Average or Mode)</w:t>
            </w:r>
          </w:p>
        </w:tc>
      </w:tr>
      <w:tr w:rsidR="00541A8E" w:rsidRPr="00541A8E" w:rsidTr="001B4EE4">
        <w:trPr>
          <w:trHeight w:val="27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8E" w:rsidRPr="001B4EE4" w:rsidRDefault="00541A8E" w:rsidP="001B4EE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B4EE4">
              <w:rPr>
                <w:rFonts w:eastAsia="Times New Roman" w:cs="Calibri"/>
                <w:color w:val="000000"/>
                <w:sz w:val="18"/>
                <w:szCs w:val="18"/>
              </w:rPr>
              <w:t xml:space="preserve">Level #1 of </w:t>
            </w:r>
            <w:proofErr w:type="spellStart"/>
            <w:r w:rsidRPr="001B4EE4">
              <w:rPr>
                <w:rFonts w:eastAsia="Times New Roman" w:cs="Calibri"/>
                <w:color w:val="000000"/>
                <w:sz w:val="18"/>
                <w:szCs w:val="18"/>
              </w:rPr>
              <w:t>Ind</w:t>
            </w:r>
            <w:proofErr w:type="spellEnd"/>
            <w:r w:rsidRPr="001B4EE4">
              <w:rPr>
                <w:rFonts w:eastAsia="Times New Roman" w:cs="Calibri"/>
                <w:color w:val="000000"/>
                <w:sz w:val="18"/>
                <w:szCs w:val="18"/>
              </w:rPr>
              <w:t xml:space="preserve"> Variable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8E" w:rsidRPr="001B4EE4" w:rsidRDefault="00541A8E" w:rsidP="00541A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B4EE4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8E" w:rsidRPr="001B4EE4" w:rsidRDefault="00541A8E" w:rsidP="00541A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B4EE4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8E" w:rsidRPr="001B4EE4" w:rsidRDefault="00541A8E" w:rsidP="00541A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B4EE4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8E" w:rsidRPr="001B4EE4" w:rsidRDefault="00541A8E" w:rsidP="00541A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B4EE4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8E" w:rsidRPr="001B4EE4" w:rsidRDefault="00541A8E" w:rsidP="00541A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B4EE4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8E" w:rsidRPr="00541A8E" w:rsidRDefault="00541A8E" w:rsidP="00541A8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41A8E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8E" w:rsidRPr="00541A8E" w:rsidRDefault="00541A8E" w:rsidP="00541A8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41A8E">
              <w:rPr>
                <w:rFonts w:eastAsia="Times New Roman" w:cs="Calibri"/>
                <w:color w:val="000000"/>
              </w:rPr>
              <w:t> </w:t>
            </w:r>
          </w:p>
        </w:tc>
      </w:tr>
      <w:tr w:rsidR="00541A8E" w:rsidRPr="00541A8E" w:rsidTr="001B4EE4">
        <w:trPr>
          <w:trHeight w:val="24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8E" w:rsidRPr="001B4EE4" w:rsidRDefault="00541A8E" w:rsidP="001B4EE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B4EE4">
              <w:rPr>
                <w:rFonts w:eastAsia="Times New Roman" w:cs="Calibri"/>
                <w:color w:val="000000"/>
                <w:sz w:val="18"/>
                <w:szCs w:val="18"/>
              </w:rPr>
              <w:t xml:space="preserve">Level #2 of </w:t>
            </w:r>
            <w:proofErr w:type="spellStart"/>
            <w:r w:rsidRPr="001B4EE4">
              <w:rPr>
                <w:rFonts w:eastAsia="Times New Roman" w:cs="Calibri"/>
                <w:color w:val="000000"/>
                <w:sz w:val="18"/>
                <w:szCs w:val="18"/>
              </w:rPr>
              <w:t>Ind</w:t>
            </w:r>
            <w:proofErr w:type="spellEnd"/>
            <w:r w:rsidRPr="001B4EE4">
              <w:rPr>
                <w:rFonts w:eastAsia="Times New Roman" w:cs="Calibri"/>
                <w:color w:val="000000"/>
                <w:sz w:val="18"/>
                <w:szCs w:val="18"/>
              </w:rPr>
              <w:t xml:space="preserve"> Variable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8E" w:rsidRPr="001B4EE4" w:rsidRDefault="00541A8E" w:rsidP="00541A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B4EE4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8E" w:rsidRPr="001B4EE4" w:rsidRDefault="00541A8E" w:rsidP="00541A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B4EE4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8E" w:rsidRPr="001B4EE4" w:rsidRDefault="00541A8E" w:rsidP="00541A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B4EE4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8E" w:rsidRPr="001B4EE4" w:rsidRDefault="00541A8E" w:rsidP="00541A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B4EE4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8E" w:rsidRPr="001B4EE4" w:rsidRDefault="00541A8E" w:rsidP="00541A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B4EE4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8E" w:rsidRPr="00541A8E" w:rsidRDefault="00541A8E" w:rsidP="00541A8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41A8E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8E" w:rsidRPr="00541A8E" w:rsidRDefault="00541A8E" w:rsidP="00541A8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41A8E">
              <w:rPr>
                <w:rFonts w:eastAsia="Times New Roman" w:cs="Calibri"/>
                <w:color w:val="000000"/>
              </w:rPr>
              <w:t> </w:t>
            </w:r>
          </w:p>
        </w:tc>
      </w:tr>
      <w:tr w:rsidR="00541A8E" w:rsidRPr="00541A8E" w:rsidTr="001B4EE4">
        <w:trPr>
          <w:trHeight w:val="24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8E" w:rsidRPr="001B4EE4" w:rsidRDefault="00541A8E" w:rsidP="001B4EE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B4EE4">
              <w:rPr>
                <w:rFonts w:eastAsia="Times New Roman" w:cs="Calibri"/>
                <w:color w:val="000000"/>
                <w:sz w:val="18"/>
                <w:szCs w:val="18"/>
              </w:rPr>
              <w:t xml:space="preserve">Level #3 of </w:t>
            </w:r>
            <w:proofErr w:type="spellStart"/>
            <w:r w:rsidRPr="001B4EE4">
              <w:rPr>
                <w:rFonts w:eastAsia="Times New Roman" w:cs="Calibri"/>
                <w:color w:val="000000"/>
                <w:sz w:val="18"/>
                <w:szCs w:val="18"/>
              </w:rPr>
              <w:t>Ind</w:t>
            </w:r>
            <w:proofErr w:type="spellEnd"/>
            <w:r w:rsidRPr="001B4EE4">
              <w:rPr>
                <w:rFonts w:eastAsia="Times New Roman" w:cs="Calibri"/>
                <w:color w:val="000000"/>
                <w:sz w:val="18"/>
                <w:szCs w:val="18"/>
              </w:rPr>
              <w:t xml:space="preserve"> Variable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8E" w:rsidRPr="001B4EE4" w:rsidRDefault="00541A8E" w:rsidP="00541A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B4EE4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8E" w:rsidRPr="001B4EE4" w:rsidRDefault="00541A8E" w:rsidP="00541A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B4EE4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8E" w:rsidRPr="001B4EE4" w:rsidRDefault="00541A8E" w:rsidP="00541A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B4EE4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8E" w:rsidRPr="001B4EE4" w:rsidRDefault="00541A8E" w:rsidP="00541A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B4EE4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8E" w:rsidRPr="001B4EE4" w:rsidRDefault="00541A8E" w:rsidP="00541A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B4EE4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8E" w:rsidRPr="00541A8E" w:rsidRDefault="00541A8E" w:rsidP="00541A8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41A8E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8E" w:rsidRPr="00541A8E" w:rsidRDefault="00541A8E" w:rsidP="00541A8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41A8E">
              <w:rPr>
                <w:rFonts w:eastAsia="Times New Roman" w:cs="Calibri"/>
                <w:color w:val="000000"/>
              </w:rPr>
              <w:t> </w:t>
            </w:r>
          </w:p>
        </w:tc>
      </w:tr>
      <w:tr w:rsidR="00541A8E" w:rsidRPr="00541A8E" w:rsidTr="001B4EE4">
        <w:trPr>
          <w:trHeight w:val="27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8E" w:rsidRPr="001B4EE4" w:rsidRDefault="00541A8E" w:rsidP="00541A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B4EE4">
              <w:rPr>
                <w:rFonts w:eastAsia="Times New Roman" w:cs="Calibri"/>
                <w:color w:val="000000"/>
                <w:sz w:val="18"/>
                <w:szCs w:val="18"/>
              </w:rPr>
              <w:t>Control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8E" w:rsidRPr="001B4EE4" w:rsidRDefault="00541A8E" w:rsidP="00541A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B4EE4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8E" w:rsidRPr="001B4EE4" w:rsidRDefault="00541A8E" w:rsidP="00541A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B4EE4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8E" w:rsidRPr="001B4EE4" w:rsidRDefault="00541A8E" w:rsidP="00541A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B4EE4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8E" w:rsidRPr="001B4EE4" w:rsidRDefault="00541A8E" w:rsidP="00541A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B4EE4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8E" w:rsidRPr="001B4EE4" w:rsidRDefault="00541A8E" w:rsidP="00541A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B4EE4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8E" w:rsidRPr="00541A8E" w:rsidRDefault="00541A8E" w:rsidP="00541A8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41A8E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8E" w:rsidRPr="00541A8E" w:rsidRDefault="00541A8E" w:rsidP="00541A8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41A8E">
              <w:rPr>
                <w:rFonts w:eastAsia="Times New Roman" w:cs="Calibri"/>
                <w:color w:val="000000"/>
              </w:rPr>
              <w:t> </w:t>
            </w:r>
          </w:p>
        </w:tc>
      </w:tr>
    </w:tbl>
    <w:p w:rsidR="00796867" w:rsidRDefault="00796867" w:rsidP="00796867">
      <w:pPr>
        <w:pStyle w:val="ListParagraph"/>
        <w:rPr>
          <w:u w:val="single"/>
        </w:rPr>
      </w:pPr>
      <w:r w:rsidRPr="008425D4">
        <w:rPr>
          <w:u w:val="single"/>
        </w:rPr>
        <w:lastRenderedPageBreak/>
        <w:t>Data</w:t>
      </w:r>
      <w:r>
        <w:rPr>
          <w:u w:val="single"/>
        </w:rPr>
        <w:t xml:space="preserve"> Analysis</w:t>
      </w:r>
      <w:r w:rsidRPr="008425D4">
        <w:rPr>
          <w:u w:val="single"/>
        </w:rPr>
        <w:t xml:space="preserve"> </w:t>
      </w:r>
      <w:r>
        <w:rPr>
          <w:u w:val="single"/>
        </w:rPr>
        <w:t>-</w:t>
      </w:r>
    </w:p>
    <w:p w:rsidR="00541A8E" w:rsidRDefault="00541A8E" w:rsidP="00541A8E">
      <w:pPr>
        <w:pStyle w:val="ListParagraph"/>
      </w:pPr>
      <w:r>
        <w:t>Identify Form of Analysis to be used.  Describe what you will do to the data collected to arrive at a proper conclusion regarding your hypothesis. For quantitative data (values on a standard scale) such as “time (min)” or “temp (</w:t>
      </w:r>
      <w:r>
        <w:rPr>
          <w:vertAlign w:val="superscript"/>
        </w:rPr>
        <w:t>o</w:t>
      </w:r>
      <w:r>
        <w:t>C)”   mathematical analyses such as average, square, total, difference</w:t>
      </w:r>
      <w:proofErr w:type="gramStart"/>
      <w:r>
        <w:t>,  or</w:t>
      </w:r>
      <w:proofErr w:type="gramEnd"/>
      <w:r>
        <w:t xml:space="preserve"> proportional equations can be performed. On the other hand, for non-standard scales (“Scale of Plant Health (0-5)”) the mode can be used for analysis. Maximum values, minimum values, and ranges can be reported.</w:t>
      </w:r>
    </w:p>
    <w:p w:rsidR="001B4EE4" w:rsidRDefault="001B4EE4" w:rsidP="00541A8E">
      <w:pPr>
        <w:pStyle w:val="ListParagraph"/>
      </w:pPr>
      <w:r>
        <w:t>Describe your future graph. Say “The Average ........ (</w:t>
      </w:r>
      <w:proofErr w:type="gramStart"/>
      <w:r>
        <w:t>gm</w:t>
      </w:r>
      <w:proofErr w:type="gramEnd"/>
      <w:r>
        <w:t xml:space="preserve">) will be plotted on the y axis of a graph with ...... plotted on the x axis. </w:t>
      </w:r>
    </w:p>
    <w:p w:rsidR="00541A8E" w:rsidRPr="00EE3B2A" w:rsidRDefault="00541A8E" w:rsidP="008425D4">
      <w:pPr>
        <w:pStyle w:val="ListParagraph"/>
      </w:pPr>
    </w:p>
    <w:p w:rsidR="008425D4" w:rsidRPr="00657254" w:rsidRDefault="008425D4" w:rsidP="008425D4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Bibliography</w:t>
      </w:r>
      <w:r w:rsidR="00657254">
        <w:rPr>
          <w:u w:val="single"/>
        </w:rPr>
        <w:t>-</w:t>
      </w:r>
    </w:p>
    <w:p w:rsidR="00657254" w:rsidRDefault="00657254" w:rsidP="00657254">
      <w:pPr>
        <w:pStyle w:val="ListParagraph"/>
        <w:ind w:left="1440"/>
        <w:rPr>
          <w:u w:val="single"/>
        </w:rPr>
      </w:pPr>
      <w:r>
        <w:t>Use proper MLA format. Do not number entries, but put entries in alphabetical order by author’s last name. Have at least five entries</w:t>
      </w:r>
      <w:r w:rsidR="000B036E">
        <w:t xml:space="preserve"> (At least 2 sources must be NON-Internet sources)</w:t>
      </w:r>
      <w:r>
        <w:t>.</w:t>
      </w:r>
    </w:p>
    <w:p w:rsidR="008425D4" w:rsidRDefault="008425D4" w:rsidP="008425D4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Special Conditions: </w:t>
      </w:r>
      <w:r w:rsidR="00EC3CEB">
        <w:rPr>
          <w:u w:val="single"/>
        </w:rPr>
        <w:t>(</w:t>
      </w:r>
      <w:r w:rsidR="00EC3CEB" w:rsidRPr="00EC3CEB">
        <w:t>Not</w:t>
      </w:r>
      <w:r w:rsidR="00EC3CEB">
        <w:t>e: Forms will have to be completed to address any of the following Experiments)</w:t>
      </w:r>
    </w:p>
    <w:p w:rsidR="004F62ED" w:rsidRDefault="008425D4" w:rsidP="004F62ED">
      <w:pPr>
        <w:pStyle w:val="ListParagraph"/>
        <w:numPr>
          <w:ilvl w:val="1"/>
          <w:numId w:val="1"/>
        </w:numPr>
        <w:rPr>
          <w:u w:val="single"/>
        </w:rPr>
      </w:pPr>
      <w:r>
        <w:rPr>
          <w:u w:val="single"/>
        </w:rPr>
        <w:t>Human Participants</w:t>
      </w:r>
      <w:r w:rsidR="00657254">
        <w:rPr>
          <w:u w:val="single"/>
        </w:rPr>
        <w:t>-</w:t>
      </w:r>
    </w:p>
    <w:p w:rsidR="004F62ED" w:rsidRPr="004F62ED" w:rsidRDefault="00657254" w:rsidP="004F62ED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Identify expected number of participants. </w:t>
      </w:r>
    </w:p>
    <w:p w:rsidR="004F62ED" w:rsidRPr="004F62ED" w:rsidRDefault="00657254" w:rsidP="004F62ED">
      <w:pPr>
        <w:pStyle w:val="ListParagraph"/>
        <w:numPr>
          <w:ilvl w:val="2"/>
          <w:numId w:val="1"/>
        </w:numPr>
        <w:rPr>
          <w:u w:val="single"/>
        </w:rPr>
      </w:pPr>
      <w:r>
        <w:t>List age group and gender.</w:t>
      </w:r>
    </w:p>
    <w:p w:rsidR="004F62ED" w:rsidRDefault="00657254" w:rsidP="004F62ED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 Mention how and </w:t>
      </w:r>
      <w:proofErr w:type="gramStart"/>
      <w:r>
        <w:t>where  recruitment</w:t>
      </w:r>
      <w:proofErr w:type="gramEnd"/>
      <w:r>
        <w:t xml:space="preserve"> of participants will be done.</w:t>
      </w:r>
    </w:p>
    <w:p w:rsidR="004F62ED" w:rsidRPr="004F62ED" w:rsidRDefault="00657254" w:rsidP="004F62ED">
      <w:pPr>
        <w:pStyle w:val="ListParagraph"/>
        <w:numPr>
          <w:ilvl w:val="2"/>
          <w:numId w:val="1"/>
        </w:numPr>
        <w:rPr>
          <w:u w:val="single"/>
        </w:rPr>
      </w:pPr>
      <w:r>
        <w:t>Explain what they will be expected to do.</w:t>
      </w:r>
    </w:p>
    <w:p w:rsidR="004F62ED" w:rsidRPr="004F62ED" w:rsidRDefault="004F62ED" w:rsidP="004F62ED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 Estimate how much time each participant should expect to spend participating in your project.</w:t>
      </w:r>
    </w:p>
    <w:p w:rsidR="00657254" w:rsidRPr="004F62ED" w:rsidRDefault="00657254" w:rsidP="004F62ED">
      <w:pPr>
        <w:pStyle w:val="ListParagraph"/>
        <w:numPr>
          <w:ilvl w:val="2"/>
          <w:numId w:val="1"/>
        </w:numPr>
        <w:rPr>
          <w:u w:val="single"/>
        </w:rPr>
      </w:pPr>
      <w:r>
        <w:t>Describe privacy protection procedures.</w:t>
      </w:r>
    </w:p>
    <w:p w:rsidR="004F62ED" w:rsidRDefault="008425D4" w:rsidP="008425D4">
      <w:pPr>
        <w:pStyle w:val="ListParagraph"/>
        <w:numPr>
          <w:ilvl w:val="1"/>
          <w:numId w:val="1"/>
        </w:numPr>
        <w:rPr>
          <w:u w:val="single"/>
        </w:rPr>
      </w:pPr>
      <w:r>
        <w:rPr>
          <w:u w:val="single"/>
        </w:rPr>
        <w:t>Vertebrate Animals</w:t>
      </w:r>
      <w:r w:rsidR="00EC3CEB">
        <w:rPr>
          <w:u w:val="single"/>
        </w:rPr>
        <w:t xml:space="preserve">- </w:t>
      </w:r>
    </w:p>
    <w:p w:rsidR="004F62ED" w:rsidRPr="004F62ED" w:rsidRDefault="00EC3CEB" w:rsidP="004F62ED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 Identify animal species</w:t>
      </w:r>
    </w:p>
    <w:p w:rsidR="004F62ED" w:rsidRPr="004F62ED" w:rsidRDefault="00EC3CEB" w:rsidP="004F62ED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 explain how many animals you plan to use</w:t>
      </w:r>
    </w:p>
    <w:p w:rsidR="004F62ED" w:rsidRPr="004F62ED" w:rsidRDefault="004F62ED" w:rsidP="004F62ED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Describe the </w:t>
      </w:r>
      <w:r w:rsidR="00EC3CEB">
        <w:t>source of these animals</w:t>
      </w:r>
      <w:r>
        <w:t xml:space="preserve"> (personal ownership / neighbor’s pets / veterinarian clinic</w:t>
      </w:r>
      <w:r w:rsidR="00EC3CEB">
        <w:t xml:space="preserve">.  </w:t>
      </w:r>
    </w:p>
    <w:p w:rsidR="004F62ED" w:rsidRPr="004F62ED" w:rsidRDefault="00EC3CEB" w:rsidP="004F62ED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Explain how the animals will be cared for during and after your experiment. </w:t>
      </w:r>
    </w:p>
    <w:p w:rsidR="008425D4" w:rsidRDefault="00EC3CEB" w:rsidP="004F62ED">
      <w:pPr>
        <w:pStyle w:val="ListParagraph"/>
        <w:numPr>
          <w:ilvl w:val="2"/>
          <w:numId w:val="1"/>
        </w:numPr>
        <w:rPr>
          <w:u w:val="single"/>
        </w:rPr>
      </w:pPr>
      <w:r>
        <w:t>Explain why it is important for your experiment to use live animals instead of an experimental model.</w:t>
      </w:r>
    </w:p>
    <w:p w:rsidR="004F62ED" w:rsidRPr="004F62ED" w:rsidRDefault="008425D4" w:rsidP="008425D4">
      <w:pPr>
        <w:pStyle w:val="ListParagraph"/>
        <w:numPr>
          <w:ilvl w:val="1"/>
          <w:numId w:val="1"/>
        </w:numPr>
        <w:rPr>
          <w:u w:val="single"/>
        </w:rPr>
      </w:pPr>
      <w:r>
        <w:rPr>
          <w:u w:val="single"/>
        </w:rPr>
        <w:t>Risk Assessment</w:t>
      </w:r>
      <w:r w:rsidR="00EC3CEB">
        <w:rPr>
          <w:u w:val="single"/>
        </w:rPr>
        <w:t>-</w:t>
      </w:r>
      <w:r w:rsidR="00696726">
        <w:t xml:space="preserve"> </w:t>
      </w:r>
    </w:p>
    <w:p w:rsidR="004F62ED" w:rsidRPr="004F62ED" w:rsidRDefault="00696726" w:rsidP="004F62ED">
      <w:pPr>
        <w:pStyle w:val="ListParagraph"/>
        <w:numPr>
          <w:ilvl w:val="2"/>
          <w:numId w:val="1"/>
        </w:numPr>
        <w:rPr>
          <w:u w:val="single"/>
        </w:rPr>
      </w:pPr>
      <w:r>
        <w:t>Any tools, chemicals, potentially dangerous equipment or activities that a</w:t>
      </w:r>
      <w:r w:rsidR="008D4CC2">
        <w:t xml:space="preserve">re part of the planned project. </w:t>
      </w:r>
    </w:p>
    <w:p w:rsidR="004F62ED" w:rsidRPr="004F62ED" w:rsidRDefault="004F62ED" w:rsidP="004F62ED">
      <w:pPr>
        <w:pStyle w:val="ListParagraph"/>
        <w:numPr>
          <w:ilvl w:val="2"/>
          <w:numId w:val="1"/>
        </w:numPr>
        <w:rPr>
          <w:u w:val="single"/>
        </w:rPr>
      </w:pPr>
      <w:r>
        <w:t>Outline safety precautions that will be taken</w:t>
      </w:r>
    </w:p>
    <w:p w:rsidR="004F62ED" w:rsidRPr="004F62ED" w:rsidRDefault="004F62ED" w:rsidP="004F62ED">
      <w:pPr>
        <w:pStyle w:val="ListParagraph"/>
        <w:numPr>
          <w:ilvl w:val="2"/>
          <w:numId w:val="1"/>
        </w:numPr>
        <w:rPr>
          <w:u w:val="single"/>
        </w:rPr>
      </w:pPr>
      <w:r>
        <w:t>Explain why these activities, etc are necessary to your project.</w:t>
      </w:r>
    </w:p>
    <w:p w:rsidR="008425D4" w:rsidRDefault="008D4CC2" w:rsidP="004F62ED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Describe any adult supervision that is planned </w:t>
      </w:r>
      <w:r w:rsidR="00696726">
        <w:t xml:space="preserve"> </w:t>
      </w:r>
    </w:p>
    <w:p w:rsidR="004F62ED" w:rsidRPr="004F62ED" w:rsidRDefault="008425D4" w:rsidP="008425D4">
      <w:pPr>
        <w:pStyle w:val="ListParagraph"/>
        <w:numPr>
          <w:ilvl w:val="1"/>
          <w:numId w:val="1"/>
        </w:numPr>
        <w:rPr>
          <w:u w:val="single"/>
        </w:rPr>
      </w:pPr>
      <w:r w:rsidRPr="006B15DE">
        <w:rPr>
          <w:u w:val="single"/>
        </w:rPr>
        <w:t>Potentially Hazardous Biological Agents</w:t>
      </w:r>
      <w:r w:rsidR="008D4CC2">
        <w:t xml:space="preserve">- </w:t>
      </w:r>
    </w:p>
    <w:p w:rsidR="004F62ED" w:rsidRPr="004F62ED" w:rsidRDefault="004F62ED" w:rsidP="004F62ED">
      <w:pPr>
        <w:pStyle w:val="ListParagraph"/>
        <w:numPr>
          <w:ilvl w:val="2"/>
          <w:numId w:val="1"/>
        </w:numPr>
        <w:rPr>
          <w:u w:val="single"/>
        </w:rPr>
      </w:pPr>
      <w:r>
        <w:t>D</w:t>
      </w:r>
      <w:r w:rsidR="008D4CC2">
        <w:t xml:space="preserve">escribe any microbiology projects and projects that involve body tissues or fluids. </w:t>
      </w:r>
    </w:p>
    <w:p w:rsidR="004F62ED" w:rsidRPr="004F62ED" w:rsidRDefault="004F62ED" w:rsidP="004F62ED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Identify the Biosafety Level of the </w:t>
      </w:r>
      <w:proofErr w:type="gramStart"/>
      <w:r>
        <w:t>Laboratory  in</w:t>
      </w:r>
      <w:proofErr w:type="gramEnd"/>
      <w:r>
        <w:t xml:space="preserve"> which the experiment will be conducted. </w:t>
      </w:r>
    </w:p>
    <w:p w:rsidR="004F62ED" w:rsidRPr="004F62ED" w:rsidRDefault="004F62ED" w:rsidP="004F62ED">
      <w:pPr>
        <w:pStyle w:val="ListParagraph"/>
        <w:numPr>
          <w:ilvl w:val="2"/>
          <w:numId w:val="1"/>
        </w:numPr>
        <w:rPr>
          <w:u w:val="single"/>
        </w:rPr>
      </w:pPr>
      <w:r>
        <w:t>State that a Qualified Scientist will supervise your project.</w:t>
      </w:r>
    </w:p>
    <w:p w:rsidR="008425D4" w:rsidRPr="006B15DE" w:rsidRDefault="004F62ED" w:rsidP="004F62ED">
      <w:pPr>
        <w:pStyle w:val="ListParagraph"/>
        <w:numPr>
          <w:ilvl w:val="2"/>
          <w:numId w:val="1"/>
        </w:numPr>
        <w:rPr>
          <w:u w:val="single"/>
        </w:rPr>
      </w:pPr>
      <w:r>
        <w:t>Explain that p</w:t>
      </w:r>
      <w:r w:rsidR="008D4CC2">
        <w:t xml:space="preserve">roper handling and disposal of bacterial cultures or body fluids </w:t>
      </w:r>
      <w:r>
        <w:t>will</w:t>
      </w:r>
      <w:r w:rsidR="008D4CC2">
        <w:t xml:space="preserve"> be supervised by a qualified scientist. </w:t>
      </w:r>
      <w:r w:rsidR="00604AE9">
        <w:t>(</w:t>
      </w:r>
      <w:r w:rsidR="008D4CC2">
        <w:t xml:space="preserve">See instructions </w:t>
      </w:r>
      <w:r w:rsidR="00604AE9">
        <w:t xml:space="preserve">with Forms for </w:t>
      </w:r>
      <w:r w:rsidR="00604AE9" w:rsidRPr="004F62ED">
        <w:rPr>
          <w:i/>
        </w:rPr>
        <w:t>Potentially Hazardous Biological Agents</w:t>
      </w:r>
      <w:r w:rsidR="00604AE9">
        <w:t>.)</w:t>
      </w:r>
    </w:p>
    <w:sectPr w:rsidR="008425D4" w:rsidRPr="006B15DE" w:rsidSect="008425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03155"/>
    <w:multiLevelType w:val="hybridMultilevel"/>
    <w:tmpl w:val="F9D629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07D96"/>
    <w:multiLevelType w:val="hybridMultilevel"/>
    <w:tmpl w:val="58C866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D4"/>
    <w:rsid w:val="00081F34"/>
    <w:rsid w:val="000B036E"/>
    <w:rsid w:val="001B4EE4"/>
    <w:rsid w:val="002B158A"/>
    <w:rsid w:val="00382AC5"/>
    <w:rsid w:val="004216DB"/>
    <w:rsid w:val="00423ECB"/>
    <w:rsid w:val="00494B21"/>
    <w:rsid w:val="004F62ED"/>
    <w:rsid w:val="005206EE"/>
    <w:rsid w:val="00541A8E"/>
    <w:rsid w:val="00604AE9"/>
    <w:rsid w:val="00657254"/>
    <w:rsid w:val="00696726"/>
    <w:rsid w:val="006A299C"/>
    <w:rsid w:val="006B15DE"/>
    <w:rsid w:val="00782BAB"/>
    <w:rsid w:val="00796867"/>
    <w:rsid w:val="007E791C"/>
    <w:rsid w:val="0082636E"/>
    <w:rsid w:val="008425D4"/>
    <w:rsid w:val="008D4CC2"/>
    <w:rsid w:val="008F2F5D"/>
    <w:rsid w:val="009424AD"/>
    <w:rsid w:val="009C5CC5"/>
    <w:rsid w:val="00A47A23"/>
    <w:rsid w:val="00A64CD4"/>
    <w:rsid w:val="00A74E73"/>
    <w:rsid w:val="00AB1CA9"/>
    <w:rsid w:val="00AB237A"/>
    <w:rsid w:val="00B248D3"/>
    <w:rsid w:val="00BB3BA9"/>
    <w:rsid w:val="00C10909"/>
    <w:rsid w:val="00CE54B8"/>
    <w:rsid w:val="00D74CE6"/>
    <w:rsid w:val="00DB7F3E"/>
    <w:rsid w:val="00E14818"/>
    <w:rsid w:val="00EC3CEB"/>
    <w:rsid w:val="00EE3B2A"/>
    <w:rsid w:val="00F407D4"/>
    <w:rsid w:val="00F93999"/>
    <w:rsid w:val="00FB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0898D8-3EBD-45A5-A210-1C5A56DF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6E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5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Foeckler Family</dc:creator>
  <cp:lastModifiedBy>Aileen Foeckler</cp:lastModifiedBy>
  <cp:revision>2</cp:revision>
  <cp:lastPrinted>2017-08-03T13:46:00Z</cp:lastPrinted>
  <dcterms:created xsi:type="dcterms:W3CDTF">2018-08-30T20:13:00Z</dcterms:created>
  <dcterms:modified xsi:type="dcterms:W3CDTF">2018-08-30T20:13:00Z</dcterms:modified>
</cp:coreProperties>
</file>